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8" w:rsidRDefault="00442E18" w:rsidP="00442E18">
      <w:pPr>
        <w:tabs>
          <w:tab w:val="center" w:pos="5387"/>
        </w:tabs>
        <w:ind w:left="5387"/>
      </w:pPr>
      <w:r>
        <w:t>PATVIRTINA</w:t>
      </w:r>
    </w:p>
    <w:p w:rsidR="00442E18" w:rsidRDefault="00442E18" w:rsidP="00442E18">
      <w:pPr>
        <w:tabs>
          <w:tab w:val="center" w:pos="5387"/>
        </w:tabs>
        <w:ind w:left="5387"/>
      </w:pPr>
      <w:r>
        <w:t xml:space="preserve">Šiaulių „Santarvės“ vidurinės mokyklos </w:t>
      </w:r>
    </w:p>
    <w:p w:rsidR="00442E18" w:rsidRDefault="00442E18" w:rsidP="00442E18">
      <w:pPr>
        <w:tabs>
          <w:tab w:val="center" w:pos="5387"/>
        </w:tabs>
        <w:ind w:left="5387"/>
      </w:pPr>
      <w:r>
        <w:t xml:space="preserve">direktoriaus 2015 </w:t>
      </w:r>
      <w:proofErr w:type="spellStart"/>
      <w:r>
        <w:t>m</w:t>
      </w:r>
      <w:proofErr w:type="spellEnd"/>
      <w:r>
        <w:t xml:space="preserve">. kovo </w:t>
      </w:r>
      <w:r w:rsidR="000700BA">
        <w:t>16</w:t>
      </w:r>
      <w:r>
        <w:t xml:space="preserve"> </w:t>
      </w:r>
      <w:proofErr w:type="spellStart"/>
      <w:r>
        <w:t>d</w:t>
      </w:r>
      <w:proofErr w:type="spellEnd"/>
      <w:r>
        <w:t xml:space="preserve">. </w:t>
      </w:r>
    </w:p>
    <w:p w:rsidR="00CB67E5" w:rsidRPr="00442E18" w:rsidRDefault="00442E18" w:rsidP="00442E18">
      <w:pPr>
        <w:tabs>
          <w:tab w:val="center" w:pos="5387"/>
        </w:tabs>
        <w:ind w:left="538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88903" wp14:editId="767D021E">
            <wp:simplePos x="0" y="0"/>
            <wp:positionH relativeFrom="column">
              <wp:posOffset>1990725</wp:posOffset>
            </wp:positionH>
            <wp:positionV relativeFrom="paragraph">
              <wp:posOffset>274320</wp:posOffset>
            </wp:positionV>
            <wp:extent cx="1752600" cy="1752600"/>
            <wp:effectExtent l="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dcy;&amp;iecy;&amp;ncy;&amp;softcy; &amp;zcy;&amp;iecy;&amp;mcy;&amp;lcy;&amp;i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dcy;&amp;iecy;&amp;ncy;&amp;softcy; &amp;zcy;&amp;iecy;&amp;mcy;&amp;lcy;&amp;i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0BA">
        <w:t xml:space="preserve">įsakymu </w:t>
      </w:r>
      <w:proofErr w:type="spellStart"/>
      <w:r w:rsidR="000700BA">
        <w:t>Nr</w:t>
      </w:r>
      <w:proofErr w:type="spellEnd"/>
      <w:r w:rsidR="000700BA">
        <w:t>. V-40</w:t>
      </w:r>
      <w:bookmarkStart w:id="0" w:name="_GoBack"/>
      <w:bookmarkEnd w:id="0"/>
      <w:r>
        <w:t>(1.4)</w:t>
      </w:r>
      <w:r w:rsidRPr="00442E18">
        <w:rPr>
          <w:sz w:val="36"/>
          <w:szCs w:val="36"/>
        </w:rPr>
        <w:br w:type="textWrapping" w:clear="all"/>
      </w:r>
    </w:p>
    <w:p w:rsidR="00442E18" w:rsidRDefault="00442E18" w:rsidP="00442E18">
      <w:pPr>
        <w:jc w:val="center"/>
        <w:rPr>
          <w:color w:val="C45911" w:themeColor="accent2" w:themeShade="BF"/>
          <w:sz w:val="36"/>
          <w:szCs w:val="36"/>
        </w:rPr>
      </w:pPr>
    </w:p>
    <w:p w:rsidR="00CB67E5" w:rsidRPr="001B29D2" w:rsidRDefault="001B29D2" w:rsidP="00442E18">
      <w:pPr>
        <w:jc w:val="center"/>
        <w:rPr>
          <w:color w:val="C45911" w:themeColor="accent2" w:themeShade="BF"/>
          <w:sz w:val="36"/>
          <w:szCs w:val="36"/>
        </w:rPr>
      </w:pPr>
      <w:r w:rsidRPr="001B29D2">
        <w:rPr>
          <w:color w:val="C45911" w:themeColor="accent2" w:themeShade="BF"/>
          <w:sz w:val="36"/>
          <w:szCs w:val="36"/>
        </w:rPr>
        <w:t>Kovo 20-oji                                                    Balandžio 22-oji</w:t>
      </w:r>
    </w:p>
    <w:p w:rsidR="001B29D2" w:rsidRPr="001B29D2" w:rsidRDefault="001B29D2" w:rsidP="00442E18">
      <w:pPr>
        <w:jc w:val="center"/>
        <w:rPr>
          <w:color w:val="C45911" w:themeColor="accent2" w:themeShade="BF"/>
          <w:sz w:val="36"/>
          <w:szCs w:val="36"/>
        </w:rPr>
      </w:pPr>
      <w:r w:rsidRPr="001B29D2">
        <w:rPr>
          <w:color w:val="C45911" w:themeColor="accent2" w:themeShade="BF"/>
          <w:sz w:val="36"/>
          <w:szCs w:val="36"/>
        </w:rPr>
        <w:t>Pasaulinė                                                           Žemės diena</w:t>
      </w:r>
    </w:p>
    <w:p w:rsidR="001B29D2" w:rsidRDefault="001B29D2" w:rsidP="00442E18">
      <w:pPr>
        <w:jc w:val="center"/>
        <w:rPr>
          <w:sz w:val="36"/>
          <w:szCs w:val="36"/>
        </w:rPr>
      </w:pPr>
      <w:r w:rsidRPr="001B29D2">
        <w:rPr>
          <w:color w:val="C45911" w:themeColor="accent2" w:themeShade="BF"/>
          <w:sz w:val="36"/>
          <w:szCs w:val="36"/>
        </w:rPr>
        <w:t>Žemės diena</w:t>
      </w:r>
    </w:p>
    <w:p w:rsidR="00442E18" w:rsidRDefault="00442E18" w:rsidP="001B29D2">
      <w:pPr>
        <w:jc w:val="center"/>
        <w:rPr>
          <w:color w:val="1F4E79" w:themeColor="accent1" w:themeShade="80"/>
          <w:sz w:val="36"/>
          <w:szCs w:val="36"/>
        </w:rPr>
      </w:pPr>
    </w:p>
    <w:p w:rsidR="00442E18" w:rsidRDefault="00442E18" w:rsidP="001B29D2">
      <w:pPr>
        <w:jc w:val="center"/>
        <w:rPr>
          <w:color w:val="1F4E79" w:themeColor="accent1" w:themeShade="80"/>
          <w:sz w:val="36"/>
          <w:szCs w:val="36"/>
        </w:rPr>
      </w:pPr>
    </w:p>
    <w:p w:rsidR="00442E18" w:rsidRDefault="00442E18" w:rsidP="001B29D2">
      <w:pPr>
        <w:jc w:val="center"/>
        <w:rPr>
          <w:color w:val="1F4E79" w:themeColor="accent1" w:themeShade="80"/>
          <w:sz w:val="36"/>
          <w:szCs w:val="36"/>
        </w:rPr>
      </w:pPr>
    </w:p>
    <w:p w:rsidR="00442E18" w:rsidRDefault="00442E18" w:rsidP="001B29D2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 </w:t>
      </w:r>
    </w:p>
    <w:p w:rsidR="00442E18" w:rsidRDefault="00442E18" w:rsidP="00442E1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„ŽEMĖS DIENOS-2015“</w:t>
      </w:r>
    </w:p>
    <w:p w:rsidR="001B29D2" w:rsidRDefault="00442E18" w:rsidP="00442E1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 </w:t>
      </w:r>
      <w:r w:rsidRPr="001B29D2">
        <w:rPr>
          <w:color w:val="1F4E79" w:themeColor="accent1" w:themeShade="80"/>
          <w:sz w:val="36"/>
          <w:szCs w:val="36"/>
        </w:rPr>
        <w:t>RENGINIŲ</w:t>
      </w:r>
      <w:r>
        <w:rPr>
          <w:color w:val="1F4E79" w:themeColor="accent1" w:themeShade="80"/>
          <w:sz w:val="36"/>
          <w:szCs w:val="36"/>
        </w:rPr>
        <w:t xml:space="preserve"> </w:t>
      </w:r>
      <w:r w:rsidRPr="001B29D2">
        <w:rPr>
          <w:color w:val="1F4E79" w:themeColor="accent1" w:themeShade="80"/>
          <w:sz w:val="36"/>
          <w:szCs w:val="36"/>
        </w:rPr>
        <w:t>PLANAS</w:t>
      </w:r>
    </w:p>
    <w:p w:rsidR="00442E18" w:rsidRPr="001B29D2" w:rsidRDefault="00442E18" w:rsidP="001B29D2">
      <w:pPr>
        <w:jc w:val="center"/>
        <w:rPr>
          <w:color w:val="1F4E79" w:themeColor="accent1" w:themeShade="80"/>
          <w:sz w:val="36"/>
          <w:szCs w:val="36"/>
        </w:rPr>
      </w:pPr>
    </w:p>
    <w:p w:rsidR="004F47DF" w:rsidRDefault="004F47DF" w:rsidP="00CB67E5"/>
    <w:p w:rsidR="004F47DF" w:rsidRDefault="004F47DF" w:rsidP="00CB67E5">
      <w:r>
        <w:t xml:space="preserve">Kovo 10 d.-         Gamtos fotografijų konkursas        </w:t>
      </w:r>
      <w:proofErr w:type="spellStart"/>
      <w:r>
        <w:t>G.Griazeva</w:t>
      </w:r>
      <w:proofErr w:type="spellEnd"/>
      <w:r>
        <w:t xml:space="preserve">                1-12 </w:t>
      </w:r>
      <w:proofErr w:type="spellStart"/>
      <w:r>
        <w:t>kl</w:t>
      </w:r>
      <w:proofErr w:type="spellEnd"/>
      <w:r w:rsidR="00442E18">
        <w:t>.</w:t>
      </w:r>
    </w:p>
    <w:p w:rsidR="00CB67E5" w:rsidRDefault="004F47DF" w:rsidP="00CB67E5">
      <w:r>
        <w:t>Balandžio 22d.     „Žemės diena – 2015“</w:t>
      </w:r>
    </w:p>
    <w:p w:rsidR="00970584" w:rsidRDefault="004956AA" w:rsidP="00CB67E5">
      <w:r>
        <w:t xml:space="preserve">                           </w:t>
      </w:r>
    </w:p>
    <w:p w:rsidR="00970584" w:rsidRDefault="00467212" w:rsidP="00B610D8">
      <w:r>
        <w:t xml:space="preserve">Kovo 19 d.    </w:t>
      </w:r>
      <w:r w:rsidR="001B29D2">
        <w:t xml:space="preserve"> Gamtamokslinė konferencija </w:t>
      </w:r>
      <w:r w:rsidR="003376D0">
        <w:t xml:space="preserve">            </w:t>
      </w:r>
      <w:r w:rsidR="00D349F0">
        <w:t xml:space="preserve"> </w:t>
      </w:r>
      <w:r>
        <w:t>I.</w:t>
      </w:r>
      <w:r w:rsidR="003376D0" w:rsidRPr="003376D0">
        <w:t xml:space="preserve"> </w:t>
      </w:r>
      <w:r>
        <w:t xml:space="preserve">Šeleng         </w:t>
      </w:r>
      <w:r w:rsidR="00192B72">
        <w:t xml:space="preserve">     </w:t>
      </w:r>
      <w:r>
        <w:t xml:space="preserve"> </w:t>
      </w:r>
      <w:r w:rsidR="00192B72">
        <w:t xml:space="preserve">  </w:t>
      </w:r>
      <w:r w:rsidR="00D349F0">
        <w:t xml:space="preserve">    </w:t>
      </w:r>
      <w:r>
        <w:t xml:space="preserve">8-10 kl.     </w:t>
      </w:r>
      <w:r w:rsidR="00192B72">
        <w:t xml:space="preserve"> </w:t>
      </w:r>
      <w:r w:rsidR="00B610D8">
        <w:t xml:space="preserve">   </w:t>
      </w:r>
      <w:r>
        <w:t>3 pamoka</w:t>
      </w:r>
    </w:p>
    <w:p w:rsidR="00CD7B72" w:rsidRDefault="00970584" w:rsidP="00CB67E5">
      <w:r>
        <w:t xml:space="preserve">     </w:t>
      </w:r>
      <w:r w:rsidR="00467212">
        <w:t xml:space="preserve">                </w:t>
      </w:r>
      <w:r w:rsidR="00192B72">
        <w:t xml:space="preserve">    </w:t>
      </w:r>
      <w:r w:rsidR="001B29D2">
        <w:t>„Žmogaus poveikis gamtai“</w:t>
      </w:r>
      <w:r w:rsidR="00467212">
        <w:t xml:space="preserve">                                                            </w:t>
      </w:r>
      <w:r w:rsidR="00192B72">
        <w:t xml:space="preserve">           </w:t>
      </w:r>
      <w:r w:rsidR="00CD7B72">
        <w:t>skaitykla</w:t>
      </w:r>
      <w:r w:rsidR="00B610D8">
        <w:t xml:space="preserve"> </w:t>
      </w:r>
    </w:p>
    <w:p w:rsidR="003376D0" w:rsidRDefault="00CD7B72" w:rsidP="00CB67E5">
      <w:r>
        <w:t xml:space="preserve">                     </w:t>
      </w:r>
    </w:p>
    <w:p w:rsidR="00CD7B72" w:rsidRDefault="003376D0" w:rsidP="00CB67E5">
      <w:r w:rsidRPr="00442E18">
        <w:t xml:space="preserve">                       </w:t>
      </w:r>
      <w:r w:rsidR="00CD7B72">
        <w:t>Konkursas</w:t>
      </w:r>
      <w:r>
        <w:t xml:space="preserve"> „</w:t>
      </w:r>
      <w:proofErr w:type="spellStart"/>
      <w:r>
        <w:t>Olympis</w:t>
      </w:r>
      <w:proofErr w:type="spellEnd"/>
      <w:r>
        <w:t xml:space="preserve"> 2015“               </w:t>
      </w:r>
      <w:r w:rsidR="00CD7B72">
        <w:t xml:space="preserve"> I.</w:t>
      </w:r>
      <w:r w:rsidRPr="00442E18">
        <w:t xml:space="preserve"> </w:t>
      </w:r>
      <w:proofErr w:type="spellStart"/>
      <w:r w:rsidR="00CD7B72">
        <w:t>Šeleng</w:t>
      </w:r>
      <w:proofErr w:type="spellEnd"/>
      <w:r w:rsidR="00CD7B72">
        <w:t xml:space="preserve">                     8-9 </w:t>
      </w:r>
      <w:proofErr w:type="spellStart"/>
      <w:r w:rsidR="00CD7B72">
        <w:t>kl</w:t>
      </w:r>
      <w:proofErr w:type="spellEnd"/>
      <w:r w:rsidR="00CD7B72">
        <w:t>.           Po pam.</w:t>
      </w:r>
    </w:p>
    <w:p w:rsidR="00CD7B72" w:rsidRDefault="00CD7B72" w:rsidP="00CB67E5">
      <w:r>
        <w:t xml:space="preserve">                                                                                                                                             9 kab.</w:t>
      </w:r>
    </w:p>
    <w:p w:rsidR="003376D0" w:rsidRDefault="003376D0" w:rsidP="00CB67E5"/>
    <w:p w:rsidR="00467212" w:rsidRDefault="00467212" w:rsidP="00CB67E5">
      <w:r>
        <w:t xml:space="preserve">Kovo 20 d.     Pasaulinės </w:t>
      </w:r>
      <w:r w:rsidR="003376D0">
        <w:t xml:space="preserve">Žemės dienos                   </w:t>
      </w:r>
      <w:r>
        <w:t xml:space="preserve"> </w:t>
      </w:r>
      <w:r w:rsidR="003376D0" w:rsidRPr="003376D0">
        <w:rPr>
          <w:lang w:val="en-US"/>
        </w:rPr>
        <w:t xml:space="preserve"> </w:t>
      </w:r>
      <w:r>
        <w:t>G.</w:t>
      </w:r>
      <w:r w:rsidR="003376D0" w:rsidRPr="003376D0">
        <w:rPr>
          <w:lang w:val="en-US"/>
        </w:rPr>
        <w:t xml:space="preserve"> </w:t>
      </w:r>
      <w:r>
        <w:t xml:space="preserve">Griazeva     </w:t>
      </w:r>
      <w:r w:rsidR="00192B72">
        <w:t xml:space="preserve">           </w:t>
      </w:r>
      <w:r>
        <w:t xml:space="preserve">6-12 kl.      </w:t>
      </w:r>
      <w:r w:rsidR="00192B72">
        <w:t xml:space="preserve"> </w:t>
      </w:r>
      <w:r w:rsidR="00B610D8">
        <w:t xml:space="preserve">    </w:t>
      </w:r>
      <w:r>
        <w:t>11 kab.</w:t>
      </w:r>
    </w:p>
    <w:p w:rsidR="00467212" w:rsidRDefault="00467212" w:rsidP="00CB67E5">
      <w:r>
        <w:t xml:space="preserve">                      </w:t>
      </w:r>
      <w:r w:rsidR="00192B72">
        <w:t xml:space="preserve">   </w:t>
      </w:r>
      <w:r>
        <w:t xml:space="preserve"> minėjimas:</w:t>
      </w:r>
      <w:r w:rsidR="00192B72">
        <w:t xml:space="preserve">                    </w:t>
      </w:r>
      <w:r w:rsidR="003376D0">
        <w:t xml:space="preserve">                   </w:t>
      </w:r>
      <w:r w:rsidR="00D349F0">
        <w:t xml:space="preserve"> </w:t>
      </w:r>
      <w:r w:rsidR="00192B72">
        <w:t>D.</w:t>
      </w:r>
      <w:r w:rsidR="003376D0">
        <w:rPr>
          <w:lang w:val="ru-RU"/>
        </w:rPr>
        <w:t xml:space="preserve"> </w:t>
      </w:r>
      <w:r w:rsidR="00192B72">
        <w:t>Jovaišienė</w:t>
      </w:r>
    </w:p>
    <w:p w:rsidR="003376D0" w:rsidRDefault="00467212" w:rsidP="00467212">
      <w:pPr>
        <w:pStyle w:val="Sraopastraipa"/>
        <w:numPr>
          <w:ilvl w:val="0"/>
          <w:numId w:val="4"/>
        </w:numPr>
      </w:pPr>
      <w:r>
        <w:t>Mokinių darbų</w:t>
      </w:r>
      <w:r w:rsidR="003376D0">
        <w:t>, parengtų                   Prad. kl. mokytojai</w:t>
      </w:r>
    </w:p>
    <w:p w:rsidR="00467212" w:rsidRDefault="003376D0" w:rsidP="003376D0">
      <w:pPr>
        <w:pStyle w:val="Sraopastraipa"/>
        <w:ind w:left="1500"/>
      </w:pPr>
      <w:r>
        <w:t>iš antrinių</w:t>
      </w:r>
      <w:r w:rsidR="00467212">
        <w:t xml:space="preserve"> </w:t>
      </w:r>
      <w:r>
        <w:t xml:space="preserve">žaliavų, </w:t>
      </w:r>
      <w:r w:rsidR="00467212">
        <w:t>paroda</w:t>
      </w:r>
      <w:r>
        <w:t xml:space="preserve">                       </w:t>
      </w:r>
    </w:p>
    <w:p w:rsidR="00192B72" w:rsidRDefault="003F53E3" w:rsidP="00467212">
      <w:pPr>
        <w:pStyle w:val="Sraopastraipa"/>
        <w:numPr>
          <w:ilvl w:val="0"/>
          <w:numId w:val="4"/>
        </w:numPr>
      </w:pPr>
      <w:r>
        <w:t>Plakato konkursas „Saugokime</w:t>
      </w:r>
    </w:p>
    <w:p w:rsidR="00192B72" w:rsidRDefault="003F53E3" w:rsidP="00192B72">
      <w:pPr>
        <w:pStyle w:val="Sraopastraipa"/>
        <w:ind w:left="1500"/>
      </w:pPr>
      <w:r>
        <w:t>Žemę</w:t>
      </w:r>
      <w:r w:rsidR="00192B72">
        <w:t>“</w:t>
      </w:r>
    </w:p>
    <w:p w:rsidR="00B610D8" w:rsidRDefault="00192B72" w:rsidP="00B610D8">
      <w:pPr>
        <w:pStyle w:val="Sraopastraipa"/>
        <w:numPr>
          <w:ilvl w:val="0"/>
          <w:numId w:val="4"/>
        </w:numPr>
      </w:pPr>
      <w:r>
        <w:t>Videofilmas „Namai“ (Home)</w:t>
      </w:r>
      <w:r w:rsidR="003376D0">
        <w:t xml:space="preserve">           G. Griazeva</w:t>
      </w:r>
      <w:r w:rsidR="00B610D8">
        <w:t xml:space="preserve">     </w:t>
      </w:r>
      <w:r w:rsidR="00D349F0">
        <w:t xml:space="preserve">      </w:t>
      </w:r>
      <w:r w:rsidR="003376D0">
        <w:t xml:space="preserve">      </w:t>
      </w:r>
      <w:r w:rsidR="004F47DF">
        <w:t>7-12 kl.         4-5</w:t>
      </w:r>
      <w:r w:rsidR="00B610D8">
        <w:t xml:space="preserve"> pam</w:t>
      </w:r>
    </w:p>
    <w:p w:rsidR="00B610D8" w:rsidRDefault="00B610D8" w:rsidP="00B610D8">
      <w:pPr>
        <w:pStyle w:val="Sraopastraipa"/>
        <w:ind w:left="1500"/>
      </w:pPr>
      <w:r>
        <w:t xml:space="preserve">                                                                                       </w:t>
      </w:r>
      <w:r w:rsidR="00D349F0">
        <w:t xml:space="preserve">                             </w:t>
      </w:r>
      <w:r>
        <w:t>11 kab.</w:t>
      </w:r>
    </w:p>
    <w:p w:rsidR="004956AA" w:rsidRDefault="004956AA" w:rsidP="004956AA">
      <w:pPr>
        <w:pStyle w:val="Sraopastraipa"/>
        <w:numPr>
          <w:ilvl w:val="0"/>
          <w:numId w:val="4"/>
        </w:numPr>
      </w:pPr>
      <w:r>
        <w:t>Prezentacij</w:t>
      </w:r>
      <w:r w:rsidR="003376D0">
        <w:t xml:space="preserve">a „Odė gamtai“                 </w:t>
      </w:r>
      <w:r>
        <w:t>G.</w:t>
      </w:r>
      <w:r w:rsidR="003376D0">
        <w:t xml:space="preserve"> </w:t>
      </w:r>
      <w:r>
        <w:t>Griazeva               1-4 kl.         3 pamoka</w:t>
      </w:r>
    </w:p>
    <w:p w:rsidR="004956AA" w:rsidRDefault="004956AA" w:rsidP="004956AA">
      <w:pPr>
        <w:pStyle w:val="Sraopastraipa"/>
        <w:ind w:left="1500"/>
      </w:pPr>
      <w:r>
        <w:t xml:space="preserve">                              </w:t>
      </w:r>
      <w:r w:rsidR="003376D0">
        <w:t xml:space="preserve">                             </w:t>
      </w:r>
      <w:r>
        <w:t>Prad.</w:t>
      </w:r>
      <w:r w:rsidR="003376D0">
        <w:t xml:space="preserve"> </w:t>
      </w:r>
      <w:r>
        <w:t>kl.</w:t>
      </w:r>
      <w:r w:rsidR="003376D0">
        <w:t xml:space="preserve"> </w:t>
      </w:r>
      <w:r>
        <w:t>mokytojai</w:t>
      </w:r>
    </w:p>
    <w:p w:rsidR="00CD7B72" w:rsidRDefault="00CD7B72" w:rsidP="003376D0">
      <w:pPr>
        <w:pStyle w:val="Sraopastraipa"/>
        <w:numPr>
          <w:ilvl w:val="0"/>
          <w:numId w:val="4"/>
        </w:numPr>
      </w:pPr>
      <w:r>
        <w:t>Konkursa</w:t>
      </w:r>
      <w:r w:rsidR="003376D0">
        <w:t xml:space="preserve">s „Olympis 2015“              </w:t>
      </w:r>
      <w:r>
        <w:t xml:space="preserve"> I.</w:t>
      </w:r>
      <w:r w:rsidR="003376D0">
        <w:t xml:space="preserve"> </w:t>
      </w:r>
      <w:r>
        <w:t xml:space="preserve">Šeleng                    </w:t>
      </w:r>
      <w:r w:rsidR="00EC20F6">
        <w:t>10-11 kl.       Po pam.</w:t>
      </w:r>
    </w:p>
    <w:p w:rsidR="00EC20F6" w:rsidRDefault="00EC20F6" w:rsidP="004956AA">
      <w:pPr>
        <w:pStyle w:val="Sraopastraipa"/>
        <w:ind w:left="1500"/>
      </w:pPr>
      <w:r>
        <w:t xml:space="preserve">                                                                                                                    9 kab.</w:t>
      </w:r>
    </w:p>
    <w:p w:rsidR="00CD7B72" w:rsidRDefault="00CD7B72" w:rsidP="00B610D8"/>
    <w:p w:rsidR="00B610D8" w:rsidRDefault="00B610D8" w:rsidP="00B610D8">
      <w:r>
        <w:t>Kovo 23</w:t>
      </w:r>
      <w:r w:rsidR="003F53E3">
        <w:t xml:space="preserve"> d.    </w:t>
      </w:r>
      <w:r>
        <w:t>Viktorin</w:t>
      </w:r>
      <w:r w:rsidR="003F53E3">
        <w:t xml:space="preserve">a, skirta pasaulinėms Žemės    </w:t>
      </w:r>
      <w:r>
        <w:t xml:space="preserve"> </w:t>
      </w:r>
      <w:r w:rsidR="00D349F0">
        <w:t>G.</w:t>
      </w:r>
      <w:r w:rsidR="003F53E3">
        <w:t xml:space="preserve"> </w:t>
      </w:r>
      <w:r w:rsidR="00D349F0">
        <w:t>Griazeva              6, 8-9 kl.      5 pam</w:t>
      </w:r>
      <w:r w:rsidR="004956AA">
        <w:t>oka</w:t>
      </w:r>
    </w:p>
    <w:p w:rsidR="00D349F0" w:rsidRDefault="00B610D8" w:rsidP="00B610D8">
      <w:r>
        <w:t xml:space="preserve">        </w:t>
      </w:r>
      <w:r w:rsidR="003F53E3">
        <w:t xml:space="preserve">              ir Vandens dienom</w:t>
      </w:r>
      <w:r>
        <w:t>s paminėti</w:t>
      </w:r>
      <w:r w:rsidR="00D349F0">
        <w:t xml:space="preserve">                 I</w:t>
      </w:r>
      <w:r w:rsidR="003F53E3">
        <w:t xml:space="preserve">. </w:t>
      </w:r>
      <w:r w:rsidR="00D349F0">
        <w:t xml:space="preserve">Šeleng                                    </w:t>
      </w:r>
      <w:r w:rsidR="003F53E3">
        <w:t xml:space="preserve">   skaity</w:t>
      </w:r>
      <w:r w:rsidR="00D349F0">
        <w:t>kla</w:t>
      </w:r>
    </w:p>
    <w:p w:rsidR="00EC20F6" w:rsidRDefault="00EC20F6" w:rsidP="00B610D8"/>
    <w:p w:rsidR="00D91D61" w:rsidRDefault="003F53E3" w:rsidP="00B610D8">
      <w:r>
        <w:t xml:space="preserve">Kovo 24 d.    </w:t>
      </w:r>
      <w:r w:rsidR="00D91D61">
        <w:t>Šiaulių mi</w:t>
      </w:r>
      <w:r>
        <w:t xml:space="preserve">esto mokyklų 6-8 klasių        </w:t>
      </w:r>
      <w:r w:rsidR="00D91D61">
        <w:t>G.</w:t>
      </w:r>
      <w:r>
        <w:t xml:space="preserve"> </w:t>
      </w:r>
      <w:r w:rsidR="00D91D61">
        <w:t>Griaz</w:t>
      </w:r>
      <w:r>
        <w:t xml:space="preserve">eva              6-8 kl.        </w:t>
      </w:r>
      <w:r w:rsidR="00D91D61">
        <w:t>„Romuvos</w:t>
      </w:r>
      <w:r>
        <w:t>“</w:t>
      </w:r>
    </w:p>
    <w:p w:rsidR="00D91D61" w:rsidRDefault="00D91D61" w:rsidP="00B610D8">
      <w:r>
        <w:t xml:space="preserve">                      </w:t>
      </w:r>
      <w:r w:rsidR="006B0A05">
        <w:t>m</w:t>
      </w:r>
      <w:r>
        <w:t xml:space="preserve">okinių geografijos olimpiada                                                                    progim. </w:t>
      </w:r>
    </w:p>
    <w:p w:rsidR="00EC20F6" w:rsidRDefault="00EC20F6" w:rsidP="00D349F0"/>
    <w:p w:rsidR="00D349F0" w:rsidRDefault="00D349F0" w:rsidP="00D349F0">
      <w:r>
        <w:t>Kovo 25</w:t>
      </w:r>
      <w:r w:rsidR="003F53E3">
        <w:t xml:space="preserve"> </w:t>
      </w:r>
      <w:r>
        <w:t>d</w:t>
      </w:r>
      <w:r w:rsidR="003F53E3">
        <w:t xml:space="preserve">.   </w:t>
      </w:r>
      <w:r>
        <w:t xml:space="preserve"> Ekologinis žaidimas                               G.</w:t>
      </w:r>
      <w:r w:rsidR="003F53E3">
        <w:t xml:space="preserve"> </w:t>
      </w:r>
      <w:r>
        <w:t>Griazeva               8-9 kl.         4 pamoka</w:t>
      </w:r>
    </w:p>
    <w:p w:rsidR="00D91D61" w:rsidRDefault="00D349F0" w:rsidP="00D349F0">
      <w:r>
        <w:lastRenderedPageBreak/>
        <w:t xml:space="preserve">                     „Sąvartynas, kurio vardas- Žemė“           </w:t>
      </w:r>
      <w:r w:rsidR="00D91D61">
        <w:t>I.</w:t>
      </w:r>
      <w:r w:rsidR="003F53E3">
        <w:t xml:space="preserve"> </w:t>
      </w:r>
      <w:r w:rsidR="00D91D61">
        <w:t xml:space="preserve">Šeleng              </w:t>
      </w:r>
      <w:r w:rsidR="003F53E3">
        <w:t xml:space="preserve">                          skaity</w:t>
      </w:r>
      <w:r w:rsidR="00D91D61">
        <w:t>kla</w:t>
      </w:r>
    </w:p>
    <w:p w:rsidR="00EC20F6" w:rsidRDefault="00EC20F6" w:rsidP="00D349F0"/>
    <w:p w:rsidR="00D91D61" w:rsidRDefault="003F53E3" w:rsidP="00D349F0">
      <w:r>
        <w:t xml:space="preserve">Kovo 25 d.    </w:t>
      </w:r>
      <w:r w:rsidR="006B0A05">
        <w:t>Konkursas „Žemė-</w:t>
      </w:r>
      <w:r>
        <w:t xml:space="preserve"> mūsų planeta“          </w:t>
      </w:r>
      <w:r w:rsidR="006B0A05">
        <w:t>G.</w:t>
      </w:r>
      <w:r>
        <w:t xml:space="preserve"> </w:t>
      </w:r>
      <w:r w:rsidR="006B0A05">
        <w:t>Griazeva               5-8 kl.         „Jovaro“</w:t>
      </w:r>
    </w:p>
    <w:p w:rsidR="006B0A05" w:rsidRDefault="006B0A05" w:rsidP="00D349F0">
      <w:r>
        <w:t xml:space="preserve">                                                       </w:t>
      </w:r>
      <w:r w:rsidR="003F53E3">
        <w:t xml:space="preserve">                               </w:t>
      </w:r>
      <w:r>
        <w:t>D.</w:t>
      </w:r>
      <w:r w:rsidR="003F53E3">
        <w:t xml:space="preserve"> </w:t>
      </w:r>
      <w:r>
        <w:t>Mallard                                       progim.</w:t>
      </w:r>
    </w:p>
    <w:p w:rsidR="006B0A05" w:rsidRDefault="006B0A05" w:rsidP="00D349F0">
      <w:r>
        <w:t xml:space="preserve">                                                       </w:t>
      </w:r>
      <w:r w:rsidR="003F53E3">
        <w:t xml:space="preserve">                               </w:t>
      </w:r>
      <w:r>
        <w:t>A.</w:t>
      </w:r>
      <w:r w:rsidR="003F53E3">
        <w:t xml:space="preserve"> </w:t>
      </w:r>
      <w:r>
        <w:t>Kaplun</w:t>
      </w:r>
    </w:p>
    <w:p w:rsidR="006B0A05" w:rsidRDefault="006B0A05" w:rsidP="00D349F0">
      <w:r>
        <w:t>Kovo 26</w:t>
      </w:r>
      <w:r w:rsidR="003F53E3">
        <w:t xml:space="preserve"> </w:t>
      </w:r>
      <w:r>
        <w:t>d</w:t>
      </w:r>
      <w:r w:rsidR="003F53E3">
        <w:t xml:space="preserve">.  </w:t>
      </w:r>
      <w:r>
        <w:t xml:space="preserve"> Žemės valanda                                         G.</w:t>
      </w:r>
      <w:r w:rsidR="003F53E3">
        <w:t xml:space="preserve"> </w:t>
      </w:r>
      <w:r>
        <w:t>Griazeva</w:t>
      </w:r>
    </w:p>
    <w:p w:rsidR="00247426" w:rsidRDefault="00247426" w:rsidP="00D349F0"/>
    <w:p w:rsidR="00247426" w:rsidRDefault="00247426" w:rsidP="00D349F0">
      <w:r>
        <w:t>Baland.</w:t>
      </w:r>
      <w:r w:rsidR="003F53E3">
        <w:t xml:space="preserve"> </w:t>
      </w:r>
      <w:r>
        <w:t>8</w:t>
      </w:r>
      <w:r w:rsidR="003F53E3">
        <w:t xml:space="preserve"> </w:t>
      </w:r>
      <w:r>
        <w:t>d.   Prezentacijų konkurs</w:t>
      </w:r>
      <w:r w:rsidR="003F53E3">
        <w:t xml:space="preserve">as                          </w:t>
      </w:r>
      <w:r>
        <w:t>G.</w:t>
      </w:r>
      <w:r w:rsidR="003F53E3">
        <w:t xml:space="preserve"> </w:t>
      </w:r>
      <w:r>
        <w:t>Griazeva              6-9 kl.           5 pam.</w:t>
      </w:r>
    </w:p>
    <w:p w:rsidR="00247426" w:rsidRDefault="00247426" w:rsidP="00D349F0">
      <w:r>
        <w:t xml:space="preserve">                    „Vanduo-</w:t>
      </w:r>
      <w:r w:rsidR="003F53E3">
        <w:t xml:space="preserve"> </w:t>
      </w:r>
      <w:r>
        <w:t xml:space="preserve">gyvybės </w:t>
      </w:r>
      <w:r w:rsidR="003F53E3">
        <w:t xml:space="preserve">šaltinis“                      </w:t>
      </w:r>
      <w:r>
        <w:t>I.</w:t>
      </w:r>
      <w:r w:rsidR="003F53E3">
        <w:t xml:space="preserve"> </w:t>
      </w:r>
      <w:r>
        <w:t>Kušleikienė                                11 kab.</w:t>
      </w:r>
    </w:p>
    <w:p w:rsidR="00247426" w:rsidRDefault="00247426" w:rsidP="00D349F0">
      <w:r>
        <w:t xml:space="preserve">                   „Laiškas iš 2070 met</w:t>
      </w:r>
      <w:r w:rsidR="003F53E3">
        <w:t xml:space="preserve">ų“                             </w:t>
      </w:r>
      <w:r w:rsidR="003E7798">
        <w:t xml:space="preserve"> </w:t>
      </w:r>
    </w:p>
    <w:p w:rsidR="006E736E" w:rsidRDefault="006E736E" w:rsidP="00D349F0"/>
    <w:p w:rsidR="00247426" w:rsidRDefault="000E4B88" w:rsidP="00D349F0">
      <w:r>
        <w:t>Baland.</w:t>
      </w:r>
      <w:r w:rsidR="006E736E">
        <w:t xml:space="preserve"> </w:t>
      </w:r>
      <w:r>
        <w:t>16</w:t>
      </w:r>
      <w:r w:rsidR="006E736E">
        <w:t xml:space="preserve"> </w:t>
      </w:r>
      <w:r>
        <w:t>d.  Konfere</w:t>
      </w:r>
      <w:r w:rsidR="006E736E">
        <w:t xml:space="preserve">ncija „Žemė mūsų rankose“     </w:t>
      </w:r>
      <w:r>
        <w:t>G.</w:t>
      </w:r>
      <w:r w:rsidR="006E736E">
        <w:t xml:space="preserve"> </w:t>
      </w:r>
      <w:r>
        <w:t xml:space="preserve">Griazeva             9-11kl.        </w:t>
      </w:r>
      <w:r w:rsidR="00CD7B72">
        <w:t>Šiaulių</w:t>
      </w:r>
    </w:p>
    <w:p w:rsidR="000E4B88" w:rsidRDefault="000E4B88" w:rsidP="00D349F0">
      <w:r>
        <w:t xml:space="preserve">                                                        </w:t>
      </w:r>
      <w:r w:rsidR="006E736E">
        <w:t xml:space="preserve">                               </w:t>
      </w:r>
      <w:r>
        <w:t>I.</w:t>
      </w:r>
      <w:r w:rsidR="006E736E">
        <w:t xml:space="preserve"> </w:t>
      </w:r>
      <w:r>
        <w:t>Kušleikienė</w:t>
      </w:r>
      <w:r w:rsidR="00CD7B72">
        <w:t xml:space="preserve">                             profes.ren.</w:t>
      </w:r>
    </w:p>
    <w:p w:rsidR="000E4B88" w:rsidRDefault="000E4B88" w:rsidP="00D349F0">
      <w:r>
        <w:t xml:space="preserve">                                                                  </w:t>
      </w:r>
      <w:r w:rsidR="006E736E">
        <w:t xml:space="preserve">                     </w:t>
      </w:r>
      <w:r>
        <w:t>I.</w:t>
      </w:r>
      <w:r w:rsidR="006E736E">
        <w:t xml:space="preserve"> </w:t>
      </w:r>
      <w:r>
        <w:t>Šeleng</w:t>
      </w:r>
      <w:r w:rsidR="00CD7B72">
        <w:t xml:space="preserve">                                     centras</w:t>
      </w:r>
    </w:p>
    <w:p w:rsidR="000E4B88" w:rsidRDefault="000E4B88" w:rsidP="00D349F0">
      <w:r>
        <w:t xml:space="preserve">                                                       </w:t>
      </w:r>
      <w:r w:rsidR="006E736E">
        <w:t xml:space="preserve">                               </w:t>
      </w:r>
      <w:r>
        <w:t>D.</w:t>
      </w:r>
      <w:r w:rsidR="006E736E">
        <w:t xml:space="preserve"> </w:t>
      </w:r>
      <w:r>
        <w:t>Jovaišienė</w:t>
      </w:r>
      <w:r w:rsidR="00CD7B72">
        <w:t xml:space="preserve">                              Mech.skyr.</w:t>
      </w:r>
    </w:p>
    <w:p w:rsidR="006E736E" w:rsidRDefault="006E736E" w:rsidP="00D349F0"/>
    <w:p w:rsidR="00EC20F6" w:rsidRDefault="006E736E" w:rsidP="00D349F0">
      <w:r>
        <w:t xml:space="preserve">Balandis           </w:t>
      </w:r>
      <w:r w:rsidR="00EC20F6">
        <w:t xml:space="preserve">Akcija „DAROM 2015“ </w:t>
      </w:r>
      <w:r>
        <w:t xml:space="preserve">                     </w:t>
      </w:r>
      <w:r w:rsidR="00EC20F6">
        <w:t>Visi mokytojai</w:t>
      </w:r>
    </w:p>
    <w:p w:rsidR="00EC20F6" w:rsidRDefault="00EC20F6" w:rsidP="00D349F0"/>
    <w:p w:rsidR="00EC20F6" w:rsidRDefault="00EC20F6" w:rsidP="00D349F0">
      <w:r>
        <w:t>Baland.</w:t>
      </w:r>
      <w:r w:rsidR="006E736E">
        <w:t xml:space="preserve"> </w:t>
      </w:r>
      <w:r>
        <w:t>22</w:t>
      </w:r>
      <w:r w:rsidR="006E736E">
        <w:t xml:space="preserve"> </w:t>
      </w:r>
      <w:r>
        <w:t>d. Išvyka į Šiaulių</w:t>
      </w:r>
      <w:r w:rsidR="006E736E">
        <w:t xml:space="preserve"> Vandentvarkos             </w:t>
      </w:r>
      <w:r w:rsidR="007F4D89">
        <w:t>G.</w:t>
      </w:r>
      <w:r w:rsidR="006E736E">
        <w:t xml:space="preserve"> </w:t>
      </w:r>
      <w:r w:rsidR="007F4D89">
        <w:t xml:space="preserve">Griazeva            </w:t>
      </w:r>
      <w:r w:rsidR="006E736E">
        <w:t xml:space="preserve"> </w:t>
      </w:r>
      <w:r w:rsidR="007F4D89">
        <w:t xml:space="preserve"> 6-7 kl.</w:t>
      </w:r>
    </w:p>
    <w:p w:rsidR="007F4D89" w:rsidRDefault="007F4D89" w:rsidP="00D349F0">
      <w:r>
        <w:t xml:space="preserve">                    </w:t>
      </w:r>
      <w:r w:rsidR="006E736E">
        <w:t xml:space="preserve">    muziejų</w:t>
      </w:r>
    </w:p>
    <w:p w:rsidR="007F4D89" w:rsidRDefault="007F4D89" w:rsidP="00D349F0"/>
    <w:p w:rsidR="006B0A05" w:rsidRDefault="006B0A05" w:rsidP="00D349F0">
      <w:r>
        <w:t xml:space="preserve">     </w:t>
      </w:r>
    </w:p>
    <w:p w:rsidR="00D349F0" w:rsidRDefault="00D91D61" w:rsidP="00D349F0">
      <w:r>
        <w:t xml:space="preserve">                </w:t>
      </w:r>
      <w:r w:rsidR="00D349F0">
        <w:t xml:space="preserve"> </w:t>
      </w:r>
    </w:p>
    <w:p w:rsidR="00B610D8" w:rsidRDefault="00D349F0" w:rsidP="00B610D8">
      <w:r>
        <w:t xml:space="preserve">                                        </w:t>
      </w:r>
    </w:p>
    <w:p w:rsidR="00560C47" w:rsidRDefault="007F4D89" w:rsidP="00EC20F6">
      <w:r>
        <w:t xml:space="preserve">Gamtos </w:t>
      </w:r>
      <w:r w:rsidR="00560C47">
        <w:t xml:space="preserve">ir tiksliųjų mokslų </w:t>
      </w:r>
    </w:p>
    <w:p w:rsidR="00CB67E5" w:rsidRDefault="007F4D89" w:rsidP="00560C47">
      <w:pPr>
        <w:jc w:val="both"/>
      </w:pPr>
      <w:r>
        <w:t xml:space="preserve">metodinės grupės pirmininkė  </w:t>
      </w:r>
      <w:r w:rsidR="00560C47">
        <w:t xml:space="preserve">                          </w:t>
      </w:r>
      <w:r>
        <w:t xml:space="preserve">                                     </w:t>
      </w:r>
      <w:r w:rsidR="00442E18">
        <w:t xml:space="preserve">               </w:t>
      </w:r>
      <w:r>
        <w:t xml:space="preserve">   Galina Griazeva</w:t>
      </w:r>
      <w:r w:rsidR="00B610D8">
        <w:t xml:space="preserve">                                       </w:t>
      </w:r>
    </w:p>
    <w:p w:rsidR="00CB67E5" w:rsidRDefault="00CB67E5" w:rsidP="004956AA">
      <w:pPr>
        <w:ind w:left="360"/>
      </w:pPr>
    </w:p>
    <w:p w:rsidR="00415A2D" w:rsidRDefault="000700BA"/>
    <w:sectPr w:rsidR="0041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53C"/>
    <w:multiLevelType w:val="hybridMultilevel"/>
    <w:tmpl w:val="7C02F8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7484C63"/>
    <w:multiLevelType w:val="hybridMultilevel"/>
    <w:tmpl w:val="BD4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8293F"/>
    <w:multiLevelType w:val="hybridMultilevel"/>
    <w:tmpl w:val="3A26387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5F1A296D"/>
    <w:multiLevelType w:val="hybridMultilevel"/>
    <w:tmpl w:val="CEE4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E5"/>
    <w:rsid w:val="000700BA"/>
    <w:rsid w:val="000E4B88"/>
    <w:rsid w:val="00192B72"/>
    <w:rsid w:val="001B29D2"/>
    <w:rsid w:val="00247426"/>
    <w:rsid w:val="003376D0"/>
    <w:rsid w:val="00347EB6"/>
    <w:rsid w:val="003E7798"/>
    <w:rsid w:val="003F53E3"/>
    <w:rsid w:val="00442E18"/>
    <w:rsid w:val="00467212"/>
    <w:rsid w:val="004956AA"/>
    <w:rsid w:val="004F47DF"/>
    <w:rsid w:val="0055288B"/>
    <w:rsid w:val="00560C47"/>
    <w:rsid w:val="006B0A05"/>
    <w:rsid w:val="006E736E"/>
    <w:rsid w:val="007F4D89"/>
    <w:rsid w:val="00970584"/>
    <w:rsid w:val="00B610D8"/>
    <w:rsid w:val="00C35F37"/>
    <w:rsid w:val="00CB67E5"/>
    <w:rsid w:val="00CD7B72"/>
    <w:rsid w:val="00D349F0"/>
    <w:rsid w:val="00D91D61"/>
    <w:rsid w:val="00E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67E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2E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2E18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67E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2E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2E18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2793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Kristina</cp:lastModifiedBy>
  <cp:revision>5</cp:revision>
  <cp:lastPrinted>2015-03-18T09:10:00Z</cp:lastPrinted>
  <dcterms:created xsi:type="dcterms:W3CDTF">2015-03-18T08:41:00Z</dcterms:created>
  <dcterms:modified xsi:type="dcterms:W3CDTF">2015-03-18T12:33:00Z</dcterms:modified>
</cp:coreProperties>
</file>